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BE" w:rsidRPr="00C472BE" w:rsidRDefault="00C472BE" w:rsidP="00C472BE">
      <w:pPr>
        <w:jc w:val="center"/>
        <w:rPr>
          <w:b/>
          <w:sz w:val="32"/>
          <w:szCs w:val="32"/>
        </w:rPr>
      </w:pPr>
      <w:r w:rsidRPr="00C472BE">
        <w:rPr>
          <w:b/>
          <w:sz w:val="32"/>
          <w:szCs w:val="32"/>
        </w:rPr>
        <w:t>Donna Brovsky</w:t>
      </w:r>
    </w:p>
    <w:p w:rsidR="006C569A" w:rsidRPr="00C472BE" w:rsidRDefault="00153C4B">
      <w:pPr>
        <w:rPr>
          <w:sz w:val="32"/>
          <w:szCs w:val="32"/>
        </w:rPr>
      </w:pPr>
      <w:r w:rsidRPr="00C472BE">
        <w:rPr>
          <w:sz w:val="32"/>
          <w:szCs w:val="32"/>
        </w:rPr>
        <w:t>O</w:t>
      </w:r>
      <w:r w:rsidR="006E13E7" w:rsidRPr="00C472BE">
        <w:rPr>
          <w:sz w:val="32"/>
          <w:szCs w:val="32"/>
        </w:rPr>
        <w:t xml:space="preserve">ur </w:t>
      </w:r>
      <w:r w:rsidRPr="00C472BE">
        <w:rPr>
          <w:sz w:val="32"/>
          <w:szCs w:val="32"/>
        </w:rPr>
        <w:t xml:space="preserve">next </w:t>
      </w:r>
      <w:r w:rsidR="00F66BB7">
        <w:rPr>
          <w:sz w:val="32"/>
          <w:szCs w:val="32"/>
        </w:rPr>
        <w:t>SPARC</w:t>
      </w:r>
      <w:bookmarkStart w:id="0" w:name="_GoBack"/>
      <w:bookmarkEnd w:id="0"/>
      <w:r w:rsidR="009A7BA8" w:rsidRPr="00C472BE">
        <w:rPr>
          <w:sz w:val="32"/>
          <w:szCs w:val="32"/>
        </w:rPr>
        <w:t xml:space="preserve"> A</w:t>
      </w:r>
      <w:r w:rsidR="006E13E7" w:rsidRPr="00C472BE">
        <w:rPr>
          <w:sz w:val="32"/>
          <w:szCs w:val="32"/>
        </w:rPr>
        <w:t xml:space="preserve">ward </w:t>
      </w:r>
      <w:r w:rsidRPr="00C472BE">
        <w:rPr>
          <w:sz w:val="32"/>
          <w:szCs w:val="32"/>
        </w:rPr>
        <w:t xml:space="preserve">is in the </w:t>
      </w:r>
      <w:r w:rsidR="00C639CF" w:rsidRPr="00C472BE">
        <w:rPr>
          <w:sz w:val="32"/>
          <w:szCs w:val="32"/>
        </w:rPr>
        <w:t>Education</w:t>
      </w:r>
      <w:r w:rsidR="006E13E7" w:rsidRPr="00C472BE">
        <w:rPr>
          <w:sz w:val="32"/>
          <w:szCs w:val="32"/>
        </w:rPr>
        <w:t xml:space="preserve"> category</w:t>
      </w:r>
      <w:r w:rsidR="003C46BB" w:rsidRPr="00C472BE">
        <w:rPr>
          <w:sz w:val="32"/>
          <w:szCs w:val="32"/>
        </w:rPr>
        <w:t xml:space="preserve">, and we are </w:t>
      </w:r>
      <w:r w:rsidR="00C639CF" w:rsidRPr="00C472BE">
        <w:rPr>
          <w:sz w:val="32"/>
          <w:szCs w:val="32"/>
        </w:rPr>
        <w:t>thrilled</w:t>
      </w:r>
      <w:r w:rsidRPr="00C472BE">
        <w:rPr>
          <w:sz w:val="32"/>
          <w:szCs w:val="32"/>
        </w:rPr>
        <w:t xml:space="preserve"> </w:t>
      </w:r>
      <w:r w:rsidR="003C46BB" w:rsidRPr="00C472BE">
        <w:rPr>
          <w:sz w:val="32"/>
          <w:szCs w:val="32"/>
        </w:rPr>
        <w:t xml:space="preserve">to announce our winner is </w:t>
      </w:r>
      <w:r w:rsidR="00C639CF" w:rsidRPr="00C472BE">
        <w:rPr>
          <w:sz w:val="32"/>
          <w:szCs w:val="32"/>
        </w:rPr>
        <w:t>Donna Brovsky</w:t>
      </w:r>
      <w:r w:rsidR="006E13E7" w:rsidRPr="00C472BE">
        <w:rPr>
          <w:sz w:val="32"/>
          <w:szCs w:val="32"/>
        </w:rPr>
        <w:t xml:space="preserve">. </w:t>
      </w:r>
      <w:r w:rsidR="00C639CF" w:rsidRPr="00C472BE">
        <w:rPr>
          <w:sz w:val="32"/>
          <w:szCs w:val="32"/>
        </w:rPr>
        <w:t>Donna</w:t>
      </w:r>
      <w:r w:rsidR="00AD14DC" w:rsidRPr="00C472BE">
        <w:rPr>
          <w:sz w:val="32"/>
          <w:szCs w:val="32"/>
        </w:rPr>
        <w:t xml:space="preserve"> has been nominated by </w:t>
      </w:r>
      <w:r w:rsidR="00C639CF" w:rsidRPr="00C472BE">
        <w:rPr>
          <w:sz w:val="32"/>
          <w:szCs w:val="32"/>
        </w:rPr>
        <w:t xml:space="preserve">Diana </w:t>
      </w:r>
      <w:proofErr w:type="spellStart"/>
      <w:r w:rsidR="00C639CF" w:rsidRPr="00C472BE">
        <w:rPr>
          <w:sz w:val="32"/>
          <w:szCs w:val="32"/>
        </w:rPr>
        <w:t>Rarich</w:t>
      </w:r>
      <w:proofErr w:type="spellEnd"/>
      <w:r w:rsidR="00C639CF" w:rsidRPr="00C472BE">
        <w:rPr>
          <w:sz w:val="32"/>
          <w:szCs w:val="32"/>
        </w:rPr>
        <w:t xml:space="preserve"> </w:t>
      </w:r>
      <w:r w:rsidR="003C46BB" w:rsidRPr="00C472BE">
        <w:rPr>
          <w:sz w:val="32"/>
          <w:szCs w:val="32"/>
        </w:rPr>
        <w:t xml:space="preserve">with </w:t>
      </w:r>
      <w:proofErr w:type="spellStart"/>
      <w:r w:rsidR="00C639CF" w:rsidRPr="00C472BE">
        <w:rPr>
          <w:sz w:val="32"/>
          <w:szCs w:val="32"/>
        </w:rPr>
        <w:t>Jeffco</w:t>
      </w:r>
      <w:proofErr w:type="spellEnd"/>
      <w:r w:rsidR="00C639CF" w:rsidRPr="00C472BE">
        <w:rPr>
          <w:sz w:val="32"/>
          <w:szCs w:val="32"/>
        </w:rPr>
        <w:t xml:space="preserve"> Transition Services, and </w:t>
      </w:r>
      <w:r w:rsidR="002404AE" w:rsidRPr="00C472BE">
        <w:rPr>
          <w:sz w:val="32"/>
          <w:szCs w:val="32"/>
        </w:rPr>
        <w:t xml:space="preserve">by </w:t>
      </w:r>
      <w:r w:rsidR="00C639CF" w:rsidRPr="00C472BE">
        <w:rPr>
          <w:sz w:val="32"/>
          <w:szCs w:val="32"/>
        </w:rPr>
        <w:t xml:space="preserve">Patricia Fulton and Corinne Gray of </w:t>
      </w:r>
      <w:r w:rsidR="003C46BB" w:rsidRPr="00C472BE">
        <w:rPr>
          <w:sz w:val="32"/>
          <w:szCs w:val="32"/>
        </w:rPr>
        <w:t xml:space="preserve">The Arc – Jefferson, Clear Creek &amp; Gilpin Counties. </w:t>
      </w:r>
      <w:r w:rsidR="00AD14DC" w:rsidRPr="00C472BE">
        <w:rPr>
          <w:sz w:val="32"/>
          <w:szCs w:val="32"/>
        </w:rPr>
        <w:t xml:space="preserve"> </w:t>
      </w:r>
      <w:r w:rsidR="00C639CF" w:rsidRPr="00C472BE">
        <w:rPr>
          <w:sz w:val="32"/>
          <w:szCs w:val="32"/>
        </w:rPr>
        <w:t xml:space="preserve">Donna </w:t>
      </w:r>
      <w:r w:rsidR="000A1812" w:rsidRPr="00C472BE">
        <w:rPr>
          <w:sz w:val="32"/>
          <w:szCs w:val="32"/>
        </w:rPr>
        <w:t>has been</w:t>
      </w:r>
      <w:r w:rsidR="008152E3" w:rsidRPr="00C472BE">
        <w:rPr>
          <w:sz w:val="32"/>
          <w:szCs w:val="32"/>
        </w:rPr>
        <w:t xml:space="preserve"> a </w:t>
      </w:r>
      <w:r w:rsidR="00C639CF" w:rsidRPr="00C472BE">
        <w:rPr>
          <w:sz w:val="32"/>
          <w:szCs w:val="32"/>
        </w:rPr>
        <w:t>ground-breaking educator</w:t>
      </w:r>
      <w:r w:rsidR="008152E3" w:rsidRPr="00C472BE">
        <w:rPr>
          <w:sz w:val="32"/>
          <w:szCs w:val="32"/>
        </w:rPr>
        <w:t xml:space="preserve"> </w:t>
      </w:r>
      <w:r w:rsidR="002404AE" w:rsidRPr="00C472BE">
        <w:rPr>
          <w:sz w:val="32"/>
          <w:szCs w:val="32"/>
        </w:rPr>
        <w:t xml:space="preserve">and administrator </w:t>
      </w:r>
      <w:r w:rsidR="008152E3" w:rsidRPr="00C472BE">
        <w:rPr>
          <w:sz w:val="32"/>
          <w:szCs w:val="32"/>
        </w:rPr>
        <w:t xml:space="preserve">who </w:t>
      </w:r>
      <w:proofErr w:type="gramStart"/>
      <w:r w:rsidR="000A1812" w:rsidRPr="00C472BE">
        <w:rPr>
          <w:sz w:val="32"/>
          <w:szCs w:val="32"/>
        </w:rPr>
        <w:t>has</w:t>
      </w:r>
      <w:proofErr w:type="gramEnd"/>
      <w:r w:rsidR="000A1812" w:rsidRPr="00C472BE">
        <w:rPr>
          <w:sz w:val="32"/>
          <w:szCs w:val="32"/>
        </w:rPr>
        <w:t xml:space="preserve"> led</w:t>
      </w:r>
      <w:r w:rsidR="00C639CF" w:rsidRPr="00C472BE">
        <w:rPr>
          <w:sz w:val="32"/>
          <w:szCs w:val="32"/>
        </w:rPr>
        <w:t xml:space="preserve"> her students with</w:t>
      </w:r>
      <w:r w:rsidR="00B178E6" w:rsidRPr="00C472BE">
        <w:rPr>
          <w:sz w:val="32"/>
          <w:szCs w:val="32"/>
        </w:rPr>
        <w:t xml:space="preserve"> intellectual and developmental disabilities</w:t>
      </w:r>
      <w:r w:rsidR="00C639CF" w:rsidRPr="00C472BE">
        <w:rPr>
          <w:sz w:val="32"/>
          <w:szCs w:val="32"/>
        </w:rPr>
        <w:t xml:space="preserve"> </w:t>
      </w:r>
      <w:r w:rsidR="00CA308F" w:rsidRPr="00C472BE">
        <w:rPr>
          <w:sz w:val="32"/>
          <w:szCs w:val="32"/>
        </w:rPr>
        <w:t>toward</w:t>
      </w:r>
      <w:r w:rsidR="00C639CF" w:rsidRPr="00C472BE">
        <w:rPr>
          <w:sz w:val="32"/>
          <w:szCs w:val="32"/>
        </w:rPr>
        <w:t xml:space="preserve"> their greatest potential time and time again</w:t>
      </w:r>
      <w:r w:rsidR="003C46BB" w:rsidRPr="00C472BE">
        <w:rPr>
          <w:sz w:val="32"/>
          <w:szCs w:val="32"/>
        </w:rPr>
        <w:t xml:space="preserve">.  </w:t>
      </w:r>
    </w:p>
    <w:p w:rsidR="000A1812" w:rsidRPr="00C472BE" w:rsidRDefault="00903E21" w:rsidP="000A1812">
      <w:pPr>
        <w:rPr>
          <w:sz w:val="32"/>
          <w:szCs w:val="32"/>
        </w:rPr>
      </w:pPr>
      <w:r w:rsidRPr="00C472BE">
        <w:rPr>
          <w:sz w:val="32"/>
          <w:szCs w:val="32"/>
        </w:rPr>
        <w:t>Although i</w:t>
      </w:r>
      <w:r w:rsidR="005D5E71" w:rsidRPr="00C472BE">
        <w:rPr>
          <w:sz w:val="32"/>
          <w:szCs w:val="32"/>
        </w:rPr>
        <w:t>t would be impossible for me to mention all of Donna’s amazing contributions in this short speech</w:t>
      </w:r>
      <w:r w:rsidRPr="00C472BE">
        <w:rPr>
          <w:sz w:val="32"/>
          <w:szCs w:val="32"/>
        </w:rPr>
        <w:t>, o</w:t>
      </w:r>
      <w:r w:rsidR="000A1812" w:rsidRPr="00C472BE">
        <w:rPr>
          <w:sz w:val="32"/>
          <w:szCs w:val="32"/>
        </w:rPr>
        <w:t xml:space="preserve">ne </w:t>
      </w:r>
      <w:r w:rsidR="005D5E71" w:rsidRPr="00C472BE">
        <w:rPr>
          <w:sz w:val="32"/>
          <w:szCs w:val="32"/>
        </w:rPr>
        <w:t xml:space="preserve">area where she has been outstanding is </w:t>
      </w:r>
      <w:r w:rsidR="006569F4" w:rsidRPr="00C472BE">
        <w:rPr>
          <w:sz w:val="32"/>
          <w:szCs w:val="32"/>
        </w:rPr>
        <w:t xml:space="preserve">in </w:t>
      </w:r>
      <w:r w:rsidR="00C34A01" w:rsidRPr="00C472BE">
        <w:rPr>
          <w:sz w:val="32"/>
          <w:szCs w:val="32"/>
        </w:rPr>
        <w:t>creating opportunities</w:t>
      </w:r>
      <w:r w:rsidR="000A1812" w:rsidRPr="00C472BE">
        <w:rPr>
          <w:sz w:val="32"/>
          <w:szCs w:val="32"/>
        </w:rPr>
        <w:t xml:space="preserve"> for people with </w:t>
      </w:r>
      <w:r w:rsidR="0096529C">
        <w:rPr>
          <w:sz w:val="32"/>
          <w:szCs w:val="32"/>
        </w:rPr>
        <w:t>intellectual and developmental disabilities</w:t>
      </w:r>
      <w:r w:rsidR="000A1812" w:rsidRPr="00C472BE">
        <w:rPr>
          <w:sz w:val="32"/>
          <w:szCs w:val="32"/>
        </w:rPr>
        <w:t>. She spear-headed a program</w:t>
      </w:r>
      <w:r w:rsidR="000A1812" w:rsidRPr="00C472BE">
        <w:rPr>
          <w:rFonts w:ascii="StoneSansITCStd SemiBold" w:hAnsi="StoneSansITCStd SemiBold"/>
          <w:sz w:val="32"/>
          <w:szCs w:val="32"/>
        </w:rPr>
        <w:t xml:space="preserve"> </w:t>
      </w:r>
      <w:r w:rsidR="000A1812" w:rsidRPr="00C472BE">
        <w:rPr>
          <w:sz w:val="32"/>
          <w:szCs w:val="32"/>
        </w:rPr>
        <w:t xml:space="preserve">called the </w:t>
      </w:r>
      <w:r w:rsidR="000A1812" w:rsidRPr="0096529C">
        <w:rPr>
          <w:i/>
          <w:sz w:val="32"/>
          <w:szCs w:val="32"/>
        </w:rPr>
        <w:t>ROCK: Real Opport</w:t>
      </w:r>
      <w:r w:rsidR="002554E5" w:rsidRPr="0096529C">
        <w:rPr>
          <w:i/>
          <w:sz w:val="32"/>
          <w:szCs w:val="32"/>
        </w:rPr>
        <w:t>unities for College Knowledge</w:t>
      </w:r>
      <w:r w:rsidR="002554E5" w:rsidRPr="00C472BE">
        <w:rPr>
          <w:sz w:val="32"/>
          <w:szCs w:val="32"/>
        </w:rPr>
        <w:t xml:space="preserve">, which helped people with </w:t>
      </w:r>
      <w:proofErr w:type="gramStart"/>
      <w:r w:rsidR="0096529C">
        <w:rPr>
          <w:sz w:val="32"/>
          <w:szCs w:val="32"/>
        </w:rPr>
        <w:t>disabilities</w:t>
      </w:r>
      <w:proofErr w:type="gramEnd"/>
      <w:r w:rsidR="00E3391B">
        <w:rPr>
          <w:sz w:val="32"/>
          <w:szCs w:val="32"/>
        </w:rPr>
        <w:t xml:space="preserve"> </w:t>
      </w:r>
      <w:r w:rsidR="00C34A01" w:rsidRPr="00C472BE">
        <w:rPr>
          <w:sz w:val="32"/>
          <w:szCs w:val="32"/>
        </w:rPr>
        <w:t xml:space="preserve">enrich their lives by </w:t>
      </w:r>
      <w:r w:rsidR="002554E5" w:rsidRPr="00C472BE">
        <w:rPr>
          <w:sz w:val="32"/>
          <w:szCs w:val="32"/>
        </w:rPr>
        <w:t>attend</w:t>
      </w:r>
      <w:r w:rsidR="00C34A01" w:rsidRPr="00C472BE">
        <w:rPr>
          <w:sz w:val="32"/>
          <w:szCs w:val="32"/>
        </w:rPr>
        <w:t>ing</w:t>
      </w:r>
      <w:r w:rsidR="002554E5" w:rsidRPr="00C472BE">
        <w:rPr>
          <w:sz w:val="32"/>
          <w:szCs w:val="32"/>
        </w:rPr>
        <w:t xml:space="preserve"> local community colleges. </w:t>
      </w:r>
      <w:r w:rsidR="005D5E71" w:rsidRPr="00C472BE">
        <w:rPr>
          <w:sz w:val="32"/>
          <w:szCs w:val="32"/>
        </w:rPr>
        <w:t>A second</w:t>
      </w:r>
      <w:r w:rsidR="000A1812" w:rsidRPr="00C472BE">
        <w:rPr>
          <w:sz w:val="32"/>
          <w:szCs w:val="32"/>
        </w:rPr>
        <w:t xml:space="preserve"> program </w:t>
      </w:r>
      <w:r w:rsidR="005D5E71" w:rsidRPr="00C472BE">
        <w:rPr>
          <w:sz w:val="32"/>
          <w:szCs w:val="32"/>
        </w:rPr>
        <w:t>she initi</w:t>
      </w:r>
      <w:r w:rsidR="002404AE" w:rsidRPr="00C472BE">
        <w:rPr>
          <w:sz w:val="32"/>
          <w:szCs w:val="32"/>
        </w:rPr>
        <w:t xml:space="preserve">ated </w:t>
      </w:r>
      <w:r w:rsidR="00936E90" w:rsidRPr="00C472BE">
        <w:rPr>
          <w:sz w:val="32"/>
          <w:szCs w:val="32"/>
        </w:rPr>
        <w:t xml:space="preserve">is </w:t>
      </w:r>
      <w:r w:rsidR="00936E90" w:rsidRPr="0096529C">
        <w:rPr>
          <w:i/>
          <w:sz w:val="32"/>
          <w:szCs w:val="32"/>
        </w:rPr>
        <w:t>Training Grounds</w:t>
      </w:r>
      <w:r w:rsidR="00936E90" w:rsidRPr="00C472BE">
        <w:rPr>
          <w:sz w:val="32"/>
          <w:szCs w:val="32"/>
        </w:rPr>
        <w:t xml:space="preserve">, which </w:t>
      </w:r>
      <w:r w:rsidR="002404AE" w:rsidRPr="00C472BE">
        <w:rPr>
          <w:sz w:val="32"/>
          <w:szCs w:val="32"/>
        </w:rPr>
        <w:t>provided</w:t>
      </w:r>
      <w:r w:rsidR="000A1812" w:rsidRPr="00C472BE">
        <w:rPr>
          <w:sz w:val="32"/>
          <w:szCs w:val="32"/>
        </w:rPr>
        <w:t xml:space="preserve"> </w:t>
      </w:r>
      <w:r w:rsidR="002404AE" w:rsidRPr="00C472BE">
        <w:rPr>
          <w:sz w:val="32"/>
          <w:szCs w:val="32"/>
        </w:rPr>
        <w:t xml:space="preserve">people with </w:t>
      </w:r>
      <w:r w:rsidR="0096529C">
        <w:rPr>
          <w:sz w:val="32"/>
          <w:szCs w:val="32"/>
        </w:rPr>
        <w:t>intellectual and developmental disabilities</w:t>
      </w:r>
      <w:r w:rsidR="002404AE" w:rsidRPr="00C472BE">
        <w:rPr>
          <w:sz w:val="32"/>
          <w:szCs w:val="32"/>
        </w:rPr>
        <w:t xml:space="preserve"> </w:t>
      </w:r>
      <w:r w:rsidR="00936E90" w:rsidRPr="00C472BE">
        <w:rPr>
          <w:sz w:val="32"/>
          <w:szCs w:val="32"/>
        </w:rPr>
        <w:t>the opportunity to learn to work as a barista</w:t>
      </w:r>
      <w:r w:rsidR="000A1812" w:rsidRPr="00C472BE">
        <w:rPr>
          <w:sz w:val="32"/>
          <w:szCs w:val="32"/>
        </w:rPr>
        <w:t xml:space="preserve">.  </w:t>
      </w:r>
      <w:r w:rsidR="002554E5" w:rsidRPr="00C472BE">
        <w:rPr>
          <w:sz w:val="32"/>
          <w:szCs w:val="32"/>
        </w:rPr>
        <w:t>The program provides a</w:t>
      </w:r>
      <w:r w:rsidR="000A1812" w:rsidRPr="00C472BE">
        <w:rPr>
          <w:sz w:val="32"/>
          <w:szCs w:val="32"/>
        </w:rPr>
        <w:t xml:space="preserve"> real-world barista </w:t>
      </w:r>
      <w:r w:rsidR="002554E5" w:rsidRPr="00C472BE">
        <w:rPr>
          <w:sz w:val="32"/>
          <w:szCs w:val="32"/>
        </w:rPr>
        <w:t xml:space="preserve">training </w:t>
      </w:r>
      <w:r w:rsidR="0096529C">
        <w:rPr>
          <w:sz w:val="32"/>
          <w:szCs w:val="32"/>
        </w:rPr>
        <w:t xml:space="preserve">and </w:t>
      </w:r>
      <w:r w:rsidR="000A1812" w:rsidRPr="00C472BE">
        <w:rPr>
          <w:sz w:val="32"/>
          <w:szCs w:val="32"/>
        </w:rPr>
        <w:t>experience</w:t>
      </w:r>
      <w:r w:rsidR="00B07173" w:rsidRPr="00C472BE">
        <w:rPr>
          <w:sz w:val="32"/>
          <w:szCs w:val="32"/>
        </w:rPr>
        <w:t>, and m</w:t>
      </w:r>
      <w:r w:rsidR="002554E5" w:rsidRPr="00C472BE">
        <w:rPr>
          <w:sz w:val="32"/>
          <w:szCs w:val="32"/>
        </w:rPr>
        <w:t xml:space="preserve">any </w:t>
      </w:r>
      <w:r w:rsidR="00C34A01" w:rsidRPr="00C472BE">
        <w:rPr>
          <w:sz w:val="32"/>
          <w:szCs w:val="32"/>
        </w:rPr>
        <w:t xml:space="preserve">of the dozens who have attended the program </w:t>
      </w:r>
      <w:r w:rsidR="002554E5" w:rsidRPr="00C472BE">
        <w:rPr>
          <w:sz w:val="32"/>
          <w:szCs w:val="32"/>
        </w:rPr>
        <w:t>have found paid employment</w:t>
      </w:r>
      <w:r w:rsidRPr="00C472BE">
        <w:rPr>
          <w:sz w:val="32"/>
          <w:szCs w:val="32"/>
        </w:rPr>
        <w:t xml:space="preserve"> as baristas</w:t>
      </w:r>
      <w:r w:rsidR="00D856F3" w:rsidRPr="00C472BE">
        <w:rPr>
          <w:sz w:val="32"/>
          <w:szCs w:val="32"/>
        </w:rPr>
        <w:t xml:space="preserve"> </w:t>
      </w:r>
      <w:r w:rsidR="00936E90" w:rsidRPr="00C472BE">
        <w:rPr>
          <w:sz w:val="32"/>
          <w:szCs w:val="32"/>
        </w:rPr>
        <w:t xml:space="preserve">in coffee shops </w:t>
      </w:r>
      <w:r w:rsidR="00955427" w:rsidRPr="00C472BE">
        <w:rPr>
          <w:sz w:val="32"/>
          <w:szCs w:val="32"/>
        </w:rPr>
        <w:t>or as employees in food service elsewhere.</w:t>
      </w:r>
    </w:p>
    <w:p w:rsidR="00B33ED4" w:rsidRPr="00C472BE" w:rsidRDefault="00901527" w:rsidP="00B33ED4">
      <w:pPr>
        <w:rPr>
          <w:sz w:val="32"/>
          <w:szCs w:val="32"/>
        </w:rPr>
      </w:pPr>
      <w:r w:rsidRPr="00C472BE">
        <w:rPr>
          <w:sz w:val="32"/>
          <w:szCs w:val="32"/>
        </w:rPr>
        <w:t xml:space="preserve">Another shining example of her dedication to our community is </w:t>
      </w:r>
      <w:r w:rsidR="00930518" w:rsidRPr="00C472BE">
        <w:rPr>
          <w:sz w:val="32"/>
          <w:szCs w:val="32"/>
        </w:rPr>
        <w:t xml:space="preserve">through </w:t>
      </w:r>
      <w:r w:rsidRPr="00C472BE">
        <w:rPr>
          <w:sz w:val="32"/>
          <w:szCs w:val="32"/>
        </w:rPr>
        <w:t>her</w:t>
      </w:r>
      <w:r w:rsidR="009E38B2" w:rsidRPr="00C472BE">
        <w:rPr>
          <w:sz w:val="32"/>
          <w:szCs w:val="32"/>
        </w:rPr>
        <w:t xml:space="preserve"> 33 years of service in our schools, most recently as assistant director with </w:t>
      </w:r>
      <w:proofErr w:type="spellStart"/>
      <w:r w:rsidR="009E38B2" w:rsidRPr="00C472BE">
        <w:rPr>
          <w:sz w:val="32"/>
          <w:szCs w:val="32"/>
        </w:rPr>
        <w:t>Jeffco</w:t>
      </w:r>
      <w:proofErr w:type="spellEnd"/>
      <w:r w:rsidR="009E38B2" w:rsidRPr="00C472BE">
        <w:rPr>
          <w:sz w:val="32"/>
          <w:szCs w:val="32"/>
        </w:rPr>
        <w:t xml:space="preserve"> Schools</w:t>
      </w:r>
      <w:r w:rsidR="0040300C" w:rsidRPr="00C472BE">
        <w:rPr>
          <w:sz w:val="32"/>
          <w:szCs w:val="32"/>
        </w:rPr>
        <w:t>. T</w:t>
      </w:r>
      <w:r w:rsidR="009E38B2" w:rsidRPr="00C472BE">
        <w:rPr>
          <w:sz w:val="32"/>
          <w:szCs w:val="32"/>
        </w:rPr>
        <w:t>here</w:t>
      </w:r>
      <w:r w:rsidR="0040300C" w:rsidRPr="00C472BE">
        <w:rPr>
          <w:sz w:val="32"/>
          <w:szCs w:val="32"/>
        </w:rPr>
        <w:t>, she le</w:t>
      </w:r>
      <w:r w:rsidR="009E38B2" w:rsidRPr="00C472BE">
        <w:rPr>
          <w:sz w:val="32"/>
          <w:szCs w:val="32"/>
        </w:rPr>
        <w:t xml:space="preserve">d the School to Work Alliance Program-SWAP, </w:t>
      </w:r>
      <w:proofErr w:type="spellStart"/>
      <w:r w:rsidR="009E38B2" w:rsidRPr="00C472BE">
        <w:rPr>
          <w:sz w:val="32"/>
          <w:szCs w:val="32"/>
        </w:rPr>
        <w:t>Jeffco</w:t>
      </w:r>
      <w:proofErr w:type="spellEnd"/>
      <w:r w:rsidR="009E38B2" w:rsidRPr="00C472BE">
        <w:rPr>
          <w:sz w:val="32"/>
          <w:szCs w:val="32"/>
        </w:rPr>
        <w:t xml:space="preserve"> Transition Services, district transition, and the Career and Technical Education Department.</w:t>
      </w:r>
      <w:r w:rsidR="00B33ED4" w:rsidRPr="00C472BE">
        <w:rPr>
          <w:sz w:val="32"/>
          <w:szCs w:val="32"/>
        </w:rPr>
        <w:t xml:space="preserve"> </w:t>
      </w:r>
      <w:r w:rsidR="00811EAB" w:rsidRPr="00C472BE">
        <w:rPr>
          <w:sz w:val="32"/>
          <w:szCs w:val="32"/>
        </w:rPr>
        <w:t>She directly supported services to over 400 youth through JTS and SWAP, and h</w:t>
      </w:r>
      <w:r w:rsidR="00B33ED4" w:rsidRPr="00C472BE">
        <w:rPr>
          <w:sz w:val="32"/>
          <w:szCs w:val="32"/>
        </w:rPr>
        <w:t xml:space="preserve">er SWAP team </w:t>
      </w:r>
      <w:r w:rsidR="00B07173" w:rsidRPr="00C472BE">
        <w:rPr>
          <w:sz w:val="32"/>
          <w:szCs w:val="32"/>
        </w:rPr>
        <w:t>was</w:t>
      </w:r>
      <w:r w:rsidR="00B33ED4" w:rsidRPr="00C472BE">
        <w:rPr>
          <w:sz w:val="32"/>
          <w:szCs w:val="32"/>
        </w:rPr>
        <w:t xml:space="preserve"> awarded top honors in the state for 3 years.</w:t>
      </w:r>
      <w:r w:rsidR="00CB6FB8" w:rsidRPr="00C472BE">
        <w:rPr>
          <w:sz w:val="32"/>
          <w:szCs w:val="32"/>
        </w:rPr>
        <w:t xml:space="preserve"> During her career, she </w:t>
      </w:r>
      <w:r w:rsidR="00CB6FB8" w:rsidRPr="00C472BE">
        <w:rPr>
          <w:sz w:val="32"/>
          <w:szCs w:val="32"/>
        </w:rPr>
        <w:lastRenderedPageBreak/>
        <w:t>succeeded in forming pivotal partnerships with many other organizations</w:t>
      </w:r>
      <w:r w:rsidR="00F770F7" w:rsidRPr="00C472BE">
        <w:rPr>
          <w:sz w:val="32"/>
          <w:szCs w:val="32"/>
        </w:rPr>
        <w:t>, including the Division of Vocational Rehabilitation,</w:t>
      </w:r>
      <w:r w:rsidR="00CB6FB8" w:rsidRPr="00C472BE">
        <w:rPr>
          <w:sz w:val="32"/>
          <w:szCs w:val="32"/>
        </w:rPr>
        <w:t xml:space="preserve"> to create a more comprehensive array of programs and</w:t>
      </w:r>
      <w:r w:rsidR="0096529C">
        <w:rPr>
          <w:sz w:val="32"/>
          <w:szCs w:val="32"/>
        </w:rPr>
        <w:t xml:space="preserve"> opportunities for people with disabilities</w:t>
      </w:r>
      <w:r w:rsidR="00CB6FB8" w:rsidRPr="00C472BE">
        <w:rPr>
          <w:sz w:val="32"/>
          <w:szCs w:val="32"/>
        </w:rPr>
        <w:t>.</w:t>
      </w:r>
    </w:p>
    <w:p w:rsidR="00543EE4" w:rsidRPr="00C472BE" w:rsidRDefault="005C746A" w:rsidP="00B33ED4">
      <w:pPr>
        <w:rPr>
          <w:sz w:val="32"/>
          <w:szCs w:val="32"/>
        </w:rPr>
      </w:pPr>
      <w:r w:rsidRPr="00C472BE">
        <w:rPr>
          <w:sz w:val="32"/>
          <w:szCs w:val="32"/>
        </w:rPr>
        <w:t>Donna has excelled at influencing</w:t>
      </w:r>
      <w:r w:rsidR="00543EE4" w:rsidRPr="00C472BE">
        <w:rPr>
          <w:sz w:val="32"/>
          <w:szCs w:val="32"/>
        </w:rPr>
        <w:t xml:space="preserve"> systemic change </w:t>
      </w:r>
      <w:r w:rsidR="00CB67FB" w:rsidRPr="00C472BE">
        <w:rPr>
          <w:sz w:val="32"/>
          <w:szCs w:val="32"/>
        </w:rPr>
        <w:t>in our community</w:t>
      </w:r>
      <w:r w:rsidR="00543EE4" w:rsidRPr="00C472BE">
        <w:rPr>
          <w:sz w:val="32"/>
          <w:szCs w:val="32"/>
        </w:rPr>
        <w:t>. She</w:t>
      </w:r>
      <w:r w:rsidRPr="00C472BE">
        <w:rPr>
          <w:sz w:val="32"/>
          <w:szCs w:val="32"/>
        </w:rPr>
        <w:t xml:space="preserve"> </w:t>
      </w:r>
      <w:r w:rsidR="00543EE4" w:rsidRPr="00C472BE">
        <w:rPr>
          <w:sz w:val="32"/>
          <w:szCs w:val="32"/>
        </w:rPr>
        <w:t>helped create the facil</w:t>
      </w:r>
      <w:r w:rsidRPr="00C472BE">
        <w:rPr>
          <w:sz w:val="32"/>
          <w:szCs w:val="32"/>
        </w:rPr>
        <w:t>ities requirements for</w:t>
      </w:r>
      <w:r w:rsidR="00543EE4" w:rsidRPr="00C472BE">
        <w:rPr>
          <w:sz w:val="32"/>
          <w:szCs w:val="32"/>
        </w:rPr>
        <w:t xml:space="preserve"> independent living learning</w:t>
      </w:r>
      <w:r w:rsidR="0001298C" w:rsidRPr="00C472BE">
        <w:rPr>
          <w:sz w:val="32"/>
          <w:szCs w:val="32"/>
        </w:rPr>
        <w:t xml:space="preserve">. This means that, thanks to Donna, all new school facilities must have learning labs with cooking, laundry, and shower accessibility for students with </w:t>
      </w:r>
      <w:r w:rsidR="0096529C">
        <w:rPr>
          <w:sz w:val="32"/>
          <w:szCs w:val="32"/>
        </w:rPr>
        <w:t>intellectual and developmental disabilities</w:t>
      </w:r>
      <w:r w:rsidR="0001298C" w:rsidRPr="00C472BE">
        <w:rPr>
          <w:sz w:val="32"/>
          <w:szCs w:val="32"/>
        </w:rPr>
        <w:t>.</w:t>
      </w:r>
      <w:r w:rsidR="00543EE4" w:rsidRPr="00C472BE">
        <w:rPr>
          <w:sz w:val="32"/>
          <w:szCs w:val="32"/>
        </w:rPr>
        <w:t xml:space="preserve"> </w:t>
      </w:r>
      <w:r w:rsidR="0001298C" w:rsidRPr="00C472BE">
        <w:rPr>
          <w:sz w:val="32"/>
          <w:szCs w:val="32"/>
        </w:rPr>
        <w:t xml:space="preserve">She </w:t>
      </w:r>
      <w:r w:rsidR="00F770F7" w:rsidRPr="00C472BE">
        <w:rPr>
          <w:sz w:val="32"/>
          <w:szCs w:val="32"/>
        </w:rPr>
        <w:t xml:space="preserve">has </w:t>
      </w:r>
      <w:r w:rsidR="0001298C" w:rsidRPr="00C472BE">
        <w:rPr>
          <w:sz w:val="32"/>
          <w:szCs w:val="32"/>
        </w:rPr>
        <w:t xml:space="preserve">also </w:t>
      </w:r>
      <w:r w:rsidR="00F770F7" w:rsidRPr="00C472BE">
        <w:rPr>
          <w:sz w:val="32"/>
          <w:szCs w:val="32"/>
        </w:rPr>
        <w:t>championed improving</w:t>
      </w:r>
      <w:r w:rsidR="0001298C" w:rsidRPr="00C472BE">
        <w:rPr>
          <w:sz w:val="32"/>
          <w:szCs w:val="32"/>
        </w:rPr>
        <w:t xml:space="preserve"> </w:t>
      </w:r>
      <w:r w:rsidR="00543EE4" w:rsidRPr="00C472BE">
        <w:rPr>
          <w:sz w:val="32"/>
          <w:szCs w:val="32"/>
        </w:rPr>
        <w:t>transportation ac</w:t>
      </w:r>
      <w:r w:rsidR="00F770F7" w:rsidRPr="00C472BE">
        <w:rPr>
          <w:sz w:val="32"/>
          <w:szCs w:val="32"/>
        </w:rPr>
        <w:t xml:space="preserve">cess for community instruction. </w:t>
      </w:r>
      <w:r w:rsidR="00B07173" w:rsidRPr="00C472BE">
        <w:rPr>
          <w:sz w:val="32"/>
          <w:szCs w:val="32"/>
        </w:rPr>
        <w:t xml:space="preserve">Our </w:t>
      </w:r>
      <w:r w:rsidR="00543EE4" w:rsidRPr="00C472BE">
        <w:rPr>
          <w:sz w:val="32"/>
          <w:szCs w:val="32"/>
        </w:rPr>
        <w:t xml:space="preserve">advocates </w:t>
      </w:r>
      <w:r w:rsidR="00B07173" w:rsidRPr="00C472BE">
        <w:rPr>
          <w:sz w:val="32"/>
          <w:szCs w:val="32"/>
        </w:rPr>
        <w:t xml:space="preserve">at The Arc </w:t>
      </w:r>
      <w:r w:rsidR="00543EE4" w:rsidRPr="00C472BE">
        <w:rPr>
          <w:sz w:val="32"/>
          <w:szCs w:val="32"/>
        </w:rPr>
        <w:t xml:space="preserve">cannot </w:t>
      </w:r>
      <w:r w:rsidR="00B07173" w:rsidRPr="00C472BE">
        <w:rPr>
          <w:sz w:val="32"/>
          <w:szCs w:val="32"/>
        </w:rPr>
        <w:t>say enough about</w:t>
      </w:r>
      <w:r w:rsidR="00543EE4" w:rsidRPr="00C472BE">
        <w:rPr>
          <w:sz w:val="32"/>
          <w:szCs w:val="32"/>
        </w:rPr>
        <w:t xml:space="preserve"> Donna’s </w:t>
      </w:r>
      <w:r w:rsidR="00B07173" w:rsidRPr="00C472BE">
        <w:rPr>
          <w:sz w:val="32"/>
          <w:szCs w:val="32"/>
        </w:rPr>
        <w:t xml:space="preserve">dedication </w:t>
      </w:r>
      <w:r w:rsidR="0001298C" w:rsidRPr="00C472BE">
        <w:rPr>
          <w:sz w:val="32"/>
          <w:szCs w:val="32"/>
        </w:rPr>
        <w:t xml:space="preserve">to </w:t>
      </w:r>
      <w:r w:rsidR="00B07173" w:rsidRPr="00C472BE">
        <w:rPr>
          <w:sz w:val="32"/>
          <w:szCs w:val="32"/>
        </w:rPr>
        <w:t>and collaboration with us.</w:t>
      </w:r>
      <w:r w:rsidR="00543EE4" w:rsidRPr="00C472BE">
        <w:rPr>
          <w:sz w:val="32"/>
          <w:szCs w:val="32"/>
        </w:rPr>
        <w:t xml:space="preserve"> S</w:t>
      </w:r>
      <w:r w:rsidR="002404AE" w:rsidRPr="00C472BE">
        <w:rPr>
          <w:sz w:val="32"/>
          <w:szCs w:val="32"/>
        </w:rPr>
        <w:t>ince her well-earned retirement earlier this year, s</w:t>
      </w:r>
      <w:r w:rsidR="00543EE4" w:rsidRPr="00C472BE">
        <w:rPr>
          <w:sz w:val="32"/>
          <w:szCs w:val="32"/>
        </w:rPr>
        <w:t xml:space="preserve">he </w:t>
      </w:r>
      <w:r w:rsidR="002404AE" w:rsidRPr="00C472BE">
        <w:rPr>
          <w:sz w:val="32"/>
          <w:szCs w:val="32"/>
        </w:rPr>
        <w:t>has been</w:t>
      </w:r>
      <w:r w:rsidR="000B5564" w:rsidRPr="00C472BE">
        <w:rPr>
          <w:sz w:val="32"/>
          <w:szCs w:val="32"/>
        </w:rPr>
        <w:t xml:space="preserve"> missed </w:t>
      </w:r>
      <w:r w:rsidR="00B07173" w:rsidRPr="00C472BE">
        <w:rPr>
          <w:sz w:val="32"/>
          <w:szCs w:val="32"/>
        </w:rPr>
        <w:t>greatly!</w:t>
      </w:r>
    </w:p>
    <w:p w:rsidR="00CA28CC" w:rsidRPr="00C472BE" w:rsidRDefault="00B07173" w:rsidP="006569F4">
      <w:pPr>
        <w:rPr>
          <w:rFonts w:ascii="StoneSansITCStd SemiBold" w:hAnsi="StoneSansITCStd SemiBold"/>
          <w:sz w:val="32"/>
          <w:szCs w:val="32"/>
        </w:rPr>
      </w:pPr>
      <w:r w:rsidRPr="00C472BE">
        <w:rPr>
          <w:sz w:val="32"/>
          <w:szCs w:val="32"/>
        </w:rPr>
        <w:t xml:space="preserve">Donna </w:t>
      </w:r>
      <w:r w:rsidR="001D042E" w:rsidRPr="00C472BE">
        <w:rPr>
          <w:sz w:val="32"/>
          <w:szCs w:val="32"/>
        </w:rPr>
        <w:t>is an</w:t>
      </w:r>
      <w:r w:rsidR="006569F4" w:rsidRPr="00C472BE">
        <w:rPr>
          <w:sz w:val="32"/>
          <w:szCs w:val="32"/>
        </w:rPr>
        <w:t xml:space="preserve"> award-winner </w:t>
      </w:r>
      <w:r w:rsidRPr="00C472BE">
        <w:rPr>
          <w:sz w:val="32"/>
          <w:szCs w:val="32"/>
        </w:rPr>
        <w:t>not</w:t>
      </w:r>
      <w:r w:rsidR="001D042E" w:rsidRPr="00C472BE">
        <w:rPr>
          <w:sz w:val="32"/>
          <w:szCs w:val="32"/>
        </w:rPr>
        <w:t xml:space="preserve"> only </w:t>
      </w:r>
      <w:r w:rsidR="006569F4" w:rsidRPr="00C472BE">
        <w:rPr>
          <w:sz w:val="32"/>
          <w:szCs w:val="32"/>
        </w:rPr>
        <w:t xml:space="preserve">for </w:t>
      </w:r>
      <w:r w:rsidR="001D042E" w:rsidRPr="00C472BE">
        <w:rPr>
          <w:sz w:val="32"/>
          <w:szCs w:val="32"/>
        </w:rPr>
        <w:t>what she has done, but also</w:t>
      </w:r>
      <w:r w:rsidRPr="00C472BE">
        <w:rPr>
          <w:sz w:val="32"/>
          <w:szCs w:val="32"/>
        </w:rPr>
        <w:t xml:space="preserve"> </w:t>
      </w:r>
      <w:r w:rsidR="001D042E" w:rsidRPr="00C472BE">
        <w:rPr>
          <w:sz w:val="32"/>
          <w:szCs w:val="32"/>
        </w:rPr>
        <w:t xml:space="preserve">for </w:t>
      </w:r>
      <w:r w:rsidRPr="00C472BE">
        <w:rPr>
          <w:sz w:val="32"/>
          <w:szCs w:val="32"/>
        </w:rPr>
        <w:t xml:space="preserve">who she is. She wants the best for everyone, and more specifically, listens to what </w:t>
      </w:r>
      <w:r w:rsidR="0096529C">
        <w:rPr>
          <w:sz w:val="32"/>
          <w:szCs w:val="32"/>
        </w:rPr>
        <w:t>each</w:t>
      </w:r>
      <w:r w:rsidRPr="00C472BE">
        <w:rPr>
          <w:sz w:val="32"/>
          <w:szCs w:val="32"/>
        </w:rPr>
        <w:t xml:space="preserve"> individual wants for him- or herself. When she enter</w:t>
      </w:r>
      <w:r w:rsidR="0096529C">
        <w:rPr>
          <w:sz w:val="32"/>
          <w:szCs w:val="32"/>
        </w:rPr>
        <w:t>ed</w:t>
      </w:r>
      <w:r w:rsidRPr="00C472BE">
        <w:rPr>
          <w:sz w:val="32"/>
          <w:szCs w:val="32"/>
        </w:rPr>
        <w:t xml:space="preserve"> the classroom, her students w</w:t>
      </w:r>
      <w:r w:rsidR="0096529C">
        <w:rPr>
          <w:sz w:val="32"/>
          <w:szCs w:val="32"/>
        </w:rPr>
        <w:t>ere</w:t>
      </w:r>
      <w:r w:rsidRPr="00C472BE">
        <w:rPr>
          <w:sz w:val="32"/>
          <w:szCs w:val="32"/>
        </w:rPr>
        <w:t xml:space="preserve"> excited to see her, not only for what she had </w:t>
      </w:r>
      <w:r w:rsidR="001D042E" w:rsidRPr="00C472BE">
        <w:rPr>
          <w:sz w:val="32"/>
          <w:szCs w:val="32"/>
        </w:rPr>
        <w:t xml:space="preserve">taught them, but because they </w:t>
      </w:r>
      <w:r w:rsidR="00092059" w:rsidRPr="00C472BE">
        <w:rPr>
          <w:sz w:val="32"/>
          <w:szCs w:val="32"/>
        </w:rPr>
        <w:t>loved</w:t>
      </w:r>
      <w:r w:rsidRPr="00C472BE">
        <w:rPr>
          <w:sz w:val="32"/>
          <w:szCs w:val="32"/>
        </w:rPr>
        <w:t xml:space="preserve"> her.  </w:t>
      </w:r>
      <w:r w:rsidR="001D042E" w:rsidRPr="00C472BE">
        <w:rPr>
          <w:sz w:val="32"/>
          <w:szCs w:val="32"/>
        </w:rPr>
        <w:t>She’s one of those people who others feel honored to know.</w:t>
      </w:r>
      <w:r w:rsidRPr="00C472BE">
        <w:rPr>
          <w:sz w:val="32"/>
          <w:szCs w:val="32"/>
        </w:rPr>
        <w:t xml:space="preserve"> </w:t>
      </w:r>
      <w:r w:rsidR="001D042E" w:rsidRPr="00C472BE">
        <w:rPr>
          <w:sz w:val="32"/>
          <w:szCs w:val="32"/>
        </w:rPr>
        <w:t xml:space="preserve">Donna, we applaud you for </w:t>
      </w:r>
      <w:r w:rsidR="00EA72B0" w:rsidRPr="00C472BE">
        <w:rPr>
          <w:sz w:val="32"/>
          <w:szCs w:val="32"/>
        </w:rPr>
        <w:t xml:space="preserve">fostering success and independence in countless individuals with </w:t>
      </w:r>
      <w:r w:rsidR="0096529C">
        <w:rPr>
          <w:sz w:val="32"/>
          <w:szCs w:val="32"/>
        </w:rPr>
        <w:t>intellectual and developmental disabilities</w:t>
      </w:r>
      <w:r w:rsidR="003C46BB" w:rsidRPr="00C472BE">
        <w:rPr>
          <w:sz w:val="32"/>
          <w:szCs w:val="32"/>
        </w:rPr>
        <w:t>, and</w:t>
      </w:r>
      <w:r w:rsidR="00A96C42" w:rsidRPr="00C472BE">
        <w:rPr>
          <w:sz w:val="32"/>
          <w:szCs w:val="32"/>
        </w:rPr>
        <w:t xml:space="preserve"> </w:t>
      </w:r>
      <w:r w:rsidR="001D042E" w:rsidRPr="00C472BE">
        <w:rPr>
          <w:sz w:val="32"/>
          <w:szCs w:val="32"/>
        </w:rPr>
        <w:t>we congratulate you</w:t>
      </w:r>
      <w:r w:rsidR="00E3391B">
        <w:rPr>
          <w:sz w:val="32"/>
          <w:szCs w:val="32"/>
        </w:rPr>
        <w:t xml:space="preserve"> on being a SPARC</w:t>
      </w:r>
      <w:r w:rsidR="005D0E4F" w:rsidRPr="00C472BE">
        <w:rPr>
          <w:sz w:val="32"/>
          <w:szCs w:val="32"/>
        </w:rPr>
        <w:t xml:space="preserve"> award winner</w:t>
      </w:r>
      <w:r w:rsidR="00A96C42" w:rsidRPr="00C472BE">
        <w:rPr>
          <w:sz w:val="32"/>
          <w:szCs w:val="32"/>
        </w:rPr>
        <w:t>!</w:t>
      </w:r>
    </w:p>
    <w:sectPr w:rsidR="00CA28CC" w:rsidRPr="00C472BE" w:rsidSect="00362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oneSansITCStd SemiBol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3E7"/>
    <w:rsid w:val="0000188B"/>
    <w:rsid w:val="00012454"/>
    <w:rsid w:val="0001298C"/>
    <w:rsid w:val="00021A37"/>
    <w:rsid w:val="00023C88"/>
    <w:rsid w:val="00033C8B"/>
    <w:rsid w:val="00035509"/>
    <w:rsid w:val="00036158"/>
    <w:rsid w:val="00054581"/>
    <w:rsid w:val="000763CD"/>
    <w:rsid w:val="00092059"/>
    <w:rsid w:val="00094649"/>
    <w:rsid w:val="000A1812"/>
    <w:rsid w:val="000B3EA4"/>
    <w:rsid w:val="000B5564"/>
    <w:rsid w:val="001221B4"/>
    <w:rsid w:val="00153C4B"/>
    <w:rsid w:val="001613B6"/>
    <w:rsid w:val="001633FD"/>
    <w:rsid w:val="0016346F"/>
    <w:rsid w:val="0018516C"/>
    <w:rsid w:val="001A1287"/>
    <w:rsid w:val="001A2146"/>
    <w:rsid w:val="001A7530"/>
    <w:rsid w:val="001C015F"/>
    <w:rsid w:val="001D042E"/>
    <w:rsid w:val="001D07A2"/>
    <w:rsid w:val="002404AE"/>
    <w:rsid w:val="002554E5"/>
    <w:rsid w:val="00284DC4"/>
    <w:rsid w:val="002926B5"/>
    <w:rsid w:val="0032441D"/>
    <w:rsid w:val="00331437"/>
    <w:rsid w:val="0033303D"/>
    <w:rsid w:val="003627C6"/>
    <w:rsid w:val="003731FE"/>
    <w:rsid w:val="003A5B0E"/>
    <w:rsid w:val="003C2BCF"/>
    <w:rsid w:val="003C46BB"/>
    <w:rsid w:val="0040300C"/>
    <w:rsid w:val="0040771B"/>
    <w:rsid w:val="004119DD"/>
    <w:rsid w:val="00447F7B"/>
    <w:rsid w:val="00452B60"/>
    <w:rsid w:val="00477B5D"/>
    <w:rsid w:val="004F3B6C"/>
    <w:rsid w:val="004F75F1"/>
    <w:rsid w:val="005145DD"/>
    <w:rsid w:val="00543EE4"/>
    <w:rsid w:val="0055038C"/>
    <w:rsid w:val="00571A0B"/>
    <w:rsid w:val="00575BED"/>
    <w:rsid w:val="005C03EA"/>
    <w:rsid w:val="005C746A"/>
    <w:rsid w:val="005C7F14"/>
    <w:rsid w:val="005D0E4F"/>
    <w:rsid w:val="005D5E71"/>
    <w:rsid w:val="005F4986"/>
    <w:rsid w:val="005F6D9C"/>
    <w:rsid w:val="00646354"/>
    <w:rsid w:val="006569F4"/>
    <w:rsid w:val="0066184E"/>
    <w:rsid w:val="006C569A"/>
    <w:rsid w:val="006E13E7"/>
    <w:rsid w:val="0070132C"/>
    <w:rsid w:val="00711217"/>
    <w:rsid w:val="00725D30"/>
    <w:rsid w:val="007409C5"/>
    <w:rsid w:val="007607E6"/>
    <w:rsid w:val="007B125C"/>
    <w:rsid w:val="007D3B6D"/>
    <w:rsid w:val="007F2631"/>
    <w:rsid w:val="00811EAB"/>
    <w:rsid w:val="00812BE1"/>
    <w:rsid w:val="008152E3"/>
    <w:rsid w:val="008256ED"/>
    <w:rsid w:val="00876217"/>
    <w:rsid w:val="00897CA6"/>
    <w:rsid w:val="00901527"/>
    <w:rsid w:val="00903E21"/>
    <w:rsid w:val="00930518"/>
    <w:rsid w:val="00935AA2"/>
    <w:rsid w:val="00936E90"/>
    <w:rsid w:val="00955427"/>
    <w:rsid w:val="0096529C"/>
    <w:rsid w:val="00980AF5"/>
    <w:rsid w:val="00994C9F"/>
    <w:rsid w:val="009970BA"/>
    <w:rsid w:val="009A7BA8"/>
    <w:rsid w:val="009D165C"/>
    <w:rsid w:val="009E38B2"/>
    <w:rsid w:val="00A1171C"/>
    <w:rsid w:val="00A96C42"/>
    <w:rsid w:val="00AC562B"/>
    <w:rsid w:val="00AD14DC"/>
    <w:rsid w:val="00AE20A9"/>
    <w:rsid w:val="00B05C9F"/>
    <w:rsid w:val="00B07173"/>
    <w:rsid w:val="00B178E6"/>
    <w:rsid w:val="00B2782D"/>
    <w:rsid w:val="00B33ED4"/>
    <w:rsid w:val="00B50812"/>
    <w:rsid w:val="00B70D5C"/>
    <w:rsid w:val="00BE6DE9"/>
    <w:rsid w:val="00BF3316"/>
    <w:rsid w:val="00C12D0A"/>
    <w:rsid w:val="00C13987"/>
    <w:rsid w:val="00C22CB7"/>
    <w:rsid w:val="00C34A01"/>
    <w:rsid w:val="00C36DFC"/>
    <w:rsid w:val="00C472BE"/>
    <w:rsid w:val="00C47301"/>
    <w:rsid w:val="00C50627"/>
    <w:rsid w:val="00C609AC"/>
    <w:rsid w:val="00C639CF"/>
    <w:rsid w:val="00CA28CC"/>
    <w:rsid w:val="00CA308F"/>
    <w:rsid w:val="00CB406F"/>
    <w:rsid w:val="00CB67FB"/>
    <w:rsid w:val="00CB6FB8"/>
    <w:rsid w:val="00CD75D0"/>
    <w:rsid w:val="00D301BC"/>
    <w:rsid w:val="00D30F1B"/>
    <w:rsid w:val="00D856F3"/>
    <w:rsid w:val="00D92BB8"/>
    <w:rsid w:val="00DB50BE"/>
    <w:rsid w:val="00DB7276"/>
    <w:rsid w:val="00DC18DD"/>
    <w:rsid w:val="00E3391B"/>
    <w:rsid w:val="00E34BCB"/>
    <w:rsid w:val="00E423E3"/>
    <w:rsid w:val="00E47F91"/>
    <w:rsid w:val="00E62D7C"/>
    <w:rsid w:val="00E63265"/>
    <w:rsid w:val="00EA72B0"/>
    <w:rsid w:val="00F00115"/>
    <w:rsid w:val="00F06B3F"/>
    <w:rsid w:val="00F202F6"/>
    <w:rsid w:val="00F5218F"/>
    <w:rsid w:val="00F66BB7"/>
    <w:rsid w:val="00F70683"/>
    <w:rsid w:val="00F7472F"/>
    <w:rsid w:val="00F770F7"/>
    <w:rsid w:val="00F8601E"/>
    <w:rsid w:val="00FE0CE5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Smith</dc:creator>
  <cp:lastModifiedBy>Regan Byrd</cp:lastModifiedBy>
  <cp:revision>4</cp:revision>
  <cp:lastPrinted>2011-11-13T20:25:00Z</cp:lastPrinted>
  <dcterms:created xsi:type="dcterms:W3CDTF">2011-12-01T00:43:00Z</dcterms:created>
  <dcterms:modified xsi:type="dcterms:W3CDTF">2011-12-01T00:44:00Z</dcterms:modified>
</cp:coreProperties>
</file>